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C4CB1" w14:textId="1C266922" w:rsidR="00FF5398" w:rsidRPr="006040E6" w:rsidRDefault="00FF5398" w:rsidP="006040E6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E51FF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E51FFF">
      <w:pPr>
        <w:pStyle w:val="Teksttreci0"/>
        <w:shd w:val="clear" w:color="auto" w:fill="auto"/>
        <w:spacing w:before="0" w:after="0" w:line="360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E51FFF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E51FFF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E51FFF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E51FFF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3BAE5737" w:rsidR="00FF5398" w:rsidRPr="004E5C13" w:rsidRDefault="00FF5398" w:rsidP="00E51FFF">
      <w:pPr>
        <w:pStyle w:val="Teksttreci0"/>
        <w:shd w:val="clear" w:color="auto" w:fill="auto"/>
        <w:spacing w:before="0" w:after="12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</w:t>
      </w:r>
      <w:r w:rsidR="000F02ED">
        <w:rPr>
          <w:rFonts w:asciiTheme="minorHAnsi" w:hAnsiTheme="minorHAnsi" w:cstheme="minorHAnsi"/>
          <w:sz w:val="24"/>
          <w:szCs w:val="24"/>
        </w:rPr>
        <w:t>EGON</w:t>
      </w:r>
      <w:r w:rsidRPr="0093261A">
        <w:rPr>
          <w:rFonts w:asciiTheme="minorHAnsi" w:hAnsiTheme="minorHAnsi" w:cstheme="minorHAnsi"/>
          <w:sz w:val="24"/>
          <w:szCs w:val="24"/>
        </w:rPr>
        <w:t>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0F02ED">
        <w:rPr>
          <w:rFonts w:asciiTheme="minorHAnsi" w:hAnsiTheme="minorHAnsi" w:cstheme="minorHAnsi"/>
          <w:sz w:val="24"/>
          <w:szCs w:val="24"/>
        </w:rPr>
        <w:t>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E51FFF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E51FFF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10242863" w14:textId="03A93596" w:rsidR="0072764E" w:rsidRPr="00E51FFF" w:rsidRDefault="00FF5398" w:rsidP="00E51FFF">
      <w:pPr>
        <w:pStyle w:val="Teksttreci0"/>
        <w:numPr>
          <w:ilvl w:val="0"/>
          <w:numId w:val="6"/>
        </w:numPr>
        <w:shd w:val="clear" w:color="auto" w:fill="auto"/>
        <w:spacing w:before="0" w:after="120" w:line="360" w:lineRule="auto"/>
        <w:ind w:left="357" w:hanging="357"/>
        <w:rPr>
          <w:rFonts w:asciiTheme="minorHAnsi" w:hAnsiTheme="minorHAnsi" w:cstheme="minorHAnsi"/>
          <w:b/>
          <w:sz w:val="10"/>
          <w:szCs w:val="10"/>
        </w:rPr>
      </w:pPr>
      <w:r w:rsidRPr="00E51FFF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E51FFF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E51FFF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 w:fullDate="2024-08-2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8A043C">
            <w:rPr>
              <w:rFonts w:asciiTheme="minorHAnsi" w:hAnsiTheme="minorHAnsi" w:cstheme="minorHAnsi"/>
              <w:sz w:val="24"/>
              <w:szCs w:val="24"/>
            </w:rPr>
            <w:t>29 sierpnia 2024</w:t>
          </w:r>
        </w:sdtContent>
      </w:sdt>
      <w:r w:rsidRPr="00E51FFF">
        <w:rPr>
          <w:rFonts w:asciiTheme="minorHAnsi" w:hAnsiTheme="minorHAnsi" w:cstheme="minorHAnsi"/>
          <w:sz w:val="24"/>
          <w:szCs w:val="24"/>
        </w:rPr>
        <w:t>,</w:t>
      </w:r>
      <w:r w:rsidR="001F6CC7" w:rsidRPr="00E51FFF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997790" w:rsidRPr="00E51FFF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E51FFF">
        <w:rPr>
          <w:rFonts w:asciiTheme="minorHAnsi" w:hAnsiTheme="minorHAnsi" w:cstheme="minorHAnsi"/>
          <w:sz w:val="24"/>
          <w:szCs w:val="24"/>
        </w:rPr>
        <w:t xml:space="preserve"> </w:t>
      </w:r>
      <w:r w:rsidRPr="00E51FFF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E51FFF">
        <w:rPr>
          <w:rFonts w:asciiTheme="minorHAnsi" w:hAnsiTheme="minorHAnsi" w:cstheme="minorHAnsi"/>
          <w:sz w:val="24"/>
          <w:szCs w:val="24"/>
        </w:rPr>
        <w:t xml:space="preserve">na </w:t>
      </w:r>
      <w:r w:rsidR="00E41C96" w:rsidRPr="00E51FFF">
        <w:rPr>
          <w:rFonts w:asciiTheme="minorHAnsi" w:hAnsiTheme="minorHAnsi" w:cstheme="minorHAnsi"/>
          <w:b/>
          <w:sz w:val="24"/>
          <w:szCs w:val="24"/>
        </w:rPr>
        <w:t>„Zakup wraz z dostawą do siedziby Krajowej Szkoły Sądownictwa i Prokuratury w Krakowie kalendarzy z logo na 202</w:t>
      </w:r>
      <w:r w:rsidR="000D7EBB" w:rsidRPr="00E51FFF">
        <w:rPr>
          <w:rFonts w:asciiTheme="minorHAnsi" w:hAnsiTheme="minorHAnsi" w:cstheme="minorHAnsi"/>
          <w:b/>
          <w:sz w:val="24"/>
          <w:szCs w:val="24"/>
        </w:rPr>
        <w:t>5</w:t>
      </w:r>
      <w:r w:rsidR="00E41C96" w:rsidRPr="00E51FFF">
        <w:rPr>
          <w:rFonts w:asciiTheme="minorHAnsi" w:hAnsiTheme="minorHAnsi" w:cstheme="minorHAnsi"/>
          <w:b/>
          <w:sz w:val="24"/>
          <w:szCs w:val="24"/>
        </w:rPr>
        <w:t xml:space="preserve"> rok</w:t>
      </w:r>
      <w:r w:rsidR="00913E54" w:rsidRPr="00E51FFF">
        <w:rPr>
          <w:rFonts w:asciiTheme="minorHAnsi" w:hAnsiTheme="minorHAnsi" w:cstheme="minorHAnsi"/>
          <w:b/>
          <w:sz w:val="24"/>
          <w:szCs w:val="24"/>
        </w:rPr>
        <w:t>”</w:t>
      </w:r>
      <w:r w:rsidR="00E41C96" w:rsidRPr="00E51FF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7041944" w14:textId="3E770A9E" w:rsidR="00FF5398" w:rsidRPr="000B5120" w:rsidRDefault="00FF5398" w:rsidP="00E51FFF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>wzorem umowy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E51FFF">
      <w:pPr>
        <w:pStyle w:val="Teksttreci0"/>
        <w:shd w:val="clear" w:color="auto" w:fill="auto"/>
        <w:spacing w:before="0" w:after="0" w:line="360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25F6908C" w14:textId="3C532F1E" w:rsidR="006040E6" w:rsidRPr="00E51FFF" w:rsidRDefault="00FF5398" w:rsidP="00E51FFF">
      <w:pPr>
        <w:pStyle w:val="Teksttreci0"/>
        <w:numPr>
          <w:ilvl w:val="0"/>
          <w:numId w:val="6"/>
        </w:numPr>
        <w:shd w:val="clear" w:color="auto" w:fill="auto"/>
        <w:spacing w:before="0" w:after="12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87B3B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387B3B">
        <w:rPr>
          <w:rFonts w:asciiTheme="minorHAnsi" w:hAnsiTheme="minorHAnsi" w:cstheme="minorHAnsi"/>
          <w:sz w:val="24"/>
          <w:szCs w:val="24"/>
        </w:rPr>
        <w:t>zakresie określonym w </w:t>
      </w:r>
      <w:r w:rsidRPr="00387B3B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387B3B">
        <w:rPr>
          <w:rFonts w:asciiTheme="minorHAnsi" w:hAnsiTheme="minorHAnsi" w:cstheme="minorHAnsi"/>
          <w:sz w:val="24"/>
          <w:szCs w:val="24"/>
        </w:rPr>
        <w:t>c</w:t>
      </w:r>
      <w:r w:rsidRPr="00387B3B">
        <w:rPr>
          <w:rFonts w:asciiTheme="minorHAnsi" w:hAnsiTheme="minorHAnsi" w:cstheme="minorHAnsi"/>
          <w:sz w:val="24"/>
          <w:szCs w:val="24"/>
        </w:rPr>
        <w:t>enę:</w:t>
      </w:r>
      <w:bookmarkStart w:id="0" w:name="_GoBack"/>
      <w:bookmarkEnd w:id="0"/>
    </w:p>
    <w:p w14:paraId="13E34BDD" w14:textId="3DDF2524" w:rsidR="00CB0846" w:rsidRPr="00387B3B" w:rsidRDefault="00DD57CA" w:rsidP="00E51FFF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387B3B">
        <w:rPr>
          <w:rFonts w:asciiTheme="minorHAnsi" w:hAnsiTheme="minorHAnsi" w:cstheme="minorHAnsi"/>
          <w:b/>
          <w:sz w:val="24"/>
          <w:szCs w:val="24"/>
        </w:rPr>
        <w:t>bez VAT: ………………</w:t>
      </w:r>
      <w:r w:rsidR="001F27FC" w:rsidRPr="00387B3B">
        <w:rPr>
          <w:rFonts w:asciiTheme="minorHAnsi" w:hAnsiTheme="minorHAnsi" w:cstheme="minorHAnsi"/>
          <w:b/>
          <w:sz w:val="24"/>
          <w:szCs w:val="24"/>
        </w:rPr>
        <w:t>……………………</w:t>
      </w:r>
      <w:r w:rsidRPr="00387B3B">
        <w:rPr>
          <w:rFonts w:asciiTheme="minorHAnsi" w:hAnsiTheme="minorHAnsi" w:cstheme="minorHAnsi"/>
          <w:b/>
          <w:sz w:val="24"/>
          <w:szCs w:val="24"/>
        </w:rPr>
        <w:t>… zł</w:t>
      </w:r>
      <w:r w:rsidRPr="00387B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14B73907" w:rsidR="00917EA8" w:rsidRDefault="00ED7ACE" w:rsidP="00E51FFF">
      <w:pPr>
        <w:pStyle w:val="Teksttreci0"/>
        <w:shd w:val="clear" w:color="auto" w:fill="auto"/>
        <w:spacing w:before="0" w:after="12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387B3B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387B3B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387B3B">
        <w:rPr>
          <w:rFonts w:asciiTheme="minorHAnsi" w:hAnsiTheme="minorHAnsi" w:cstheme="minorHAnsi"/>
          <w:b/>
          <w:sz w:val="24"/>
          <w:szCs w:val="24"/>
        </w:rPr>
        <w:t>…………………</w:t>
      </w:r>
      <w:r w:rsidR="001F27FC" w:rsidRPr="00387B3B">
        <w:rPr>
          <w:rFonts w:asciiTheme="minorHAnsi" w:hAnsiTheme="minorHAnsi" w:cstheme="minorHAnsi"/>
          <w:b/>
          <w:sz w:val="24"/>
          <w:szCs w:val="24"/>
        </w:rPr>
        <w:t>……………………….</w:t>
      </w:r>
      <w:r w:rsidR="00771C04" w:rsidRPr="00387B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17EA8" w:rsidRPr="00387B3B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387B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9D7E7D" w14:textId="61BBFF2E" w:rsidR="00065A1C" w:rsidRDefault="00065A1C" w:rsidP="00E51FFF">
      <w:pPr>
        <w:pStyle w:val="NumeracjaIpoziom"/>
        <w:numPr>
          <w:ilvl w:val="0"/>
          <w:numId w:val="0"/>
        </w:numPr>
        <w:ind w:left="397"/>
      </w:pPr>
      <w:r w:rsidRPr="00B602E1">
        <w:t>w tym z tytułu przeniesienia autorskich praw majątkowych</w:t>
      </w:r>
    </w:p>
    <w:p w14:paraId="2CB5BDFA" w14:textId="77777777" w:rsidR="00065A1C" w:rsidRPr="00387B3B" w:rsidRDefault="00065A1C" w:rsidP="00E51FFF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387B3B">
        <w:rPr>
          <w:rFonts w:asciiTheme="minorHAnsi" w:hAnsiTheme="minorHAnsi" w:cstheme="minorHAnsi"/>
          <w:b/>
          <w:sz w:val="24"/>
          <w:szCs w:val="24"/>
        </w:rPr>
        <w:t>bez VAT: ……………………………………… zł</w:t>
      </w:r>
      <w:r w:rsidRPr="00387B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19D015" w14:textId="5BC5609D" w:rsidR="00E41C96" w:rsidRDefault="00065A1C" w:rsidP="00E51FFF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387B3B">
        <w:rPr>
          <w:rFonts w:asciiTheme="minorHAnsi" w:hAnsiTheme="minorHAnsi" w:cstheme="minorHAnsi"/>
          <w:b/>
          <w:sz w:val="24"/>
          <w:szCs w:val="24"/>
        </w:rPr>
        <w:t>z VAT: …………………………………………. zł</w:t>
      </w:r>
      <w:r w:rsidRPr="00387B3B">
        <w:rPr>
          <w:rFonts w:asciiTheme="minorHAnsi" w:hAnsiTheme="minorHAnsi" w:cstheme="minorHAnsi"/>
          <w:sz w:val="24"/>
          <w:szCs w:val="24"/>
        </w:rPr>
        <w:t xml:space="preserve"> </w:t>
      </w:r>
      <w:r w:rsidR="00AA743A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Style w:val="Tabela-Siatka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09"/>
        <w:gridCol w:w="850"/>
        <w:gridCol w:w="851"/>
        <w:gridCol w:w="850"/>
        <w:gridCol w:w="1418"/>
        <w:gridCol w:w="1134"/>
        <w:gridCol w:w="1275"/>
      </w:tblGrid>
      <w:tr w:rsidR="00E41C96" w:rsidRPr="00991DBB" w14:paraId="72DFF30A" w14:textId="77777777" w:rsidTr="00A71817">
        <w:tc>
          <w:tcPr>
            <w:tcW w:w="426" w:type="dxa"/>
          </w:tcPr>
          <w:p w14:paraId="77D6B5A5" w14:textId="77777777" w:rsidR="00E41C96" w:rsidRPr="00991DBB" w:rsidRDefault="00E41C96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proofErr w:type="spellStart"/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lastRenderedPageBreak/>
              <w:t>Lp</w:t>
            </w:r>
            <w:proofErr w:type="spellEnd"/>
          </w:p>
        </w:tc>
        <w:tc>
          <w:tcPr>
            <w:tcW w:w="2126" w:type="dxa"/>
          </w:tcPr>
          <w:p w14:paraId="0303680B" w14:textId="77777777" w:rsidR="00E41C96" w:rsidRPr="00E51FFF" w:rsidRDefault="00E41C96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E51FFF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Przedmiot zamówienia</w:t>
            </w:r>
          </w:p>
        </w:tc>
        <w:tc>
          <w:tcPr>
            <w:tcW w:w="709" w:type="dxa"/>
          </w:tcPr>
          <w:p w14:paraId="34BB0D18" w14:textId="77777777" w:rsidR="00E41C96" w:rsidRPr="00991DBB" w:rsidRDefault="00E41C96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ilość</w:t>
            </w:r>
          </w:p>
        </w:tc>
        <w:tc>
          <w:tcPr>
            <w:tcW w:w="850" w:type="dxa"/>
          </w:tcPr>
          <w:p w14:paraId="06F213D0" w14:textId="67118478" w:rsidR="00E41C96" w:rsidRPr="00991DBB" w:rsidRDefault="00E41C96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Cena jedn. </w:t>
            </w:r>
            <w:r w:rsidR="00E51FFF"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N</w:t>
            </w: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etto</w:t>
            </w:r>
          </w:p>
        </w:tc>
        <w:tc>
          <w:tcPr>
            <w:tcW w:w="851" w:type="dxa"/>
          </w:tcPr>
          <w:p w14:paraId="0FEEBEA0" w14:textId="0611EF86" w:rsidR="00E41C96" w:rsidRPr="0088091D" w:rsidRDefault="00E41C96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88091D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Stawka pod</w:t>
            </w:r>
            <w:r w:rsidR="0088091D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>.</w:t>
            </w:r>
            <w:r w:rsidRPr="0088091D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VAT %</w:t>
            </w:r>
          </w:p>
        </w:tc>
        <w:tc>
          <w:tcPr>
            <w:tcW w:w="850" w:type="dxa"/>
          </w:tcPr>
          <w:p w14:paraId="5513AC1B" w14:textId="77777777" w:rsidR="00E41C96" w:rsidRPr="00991DBB" w:rsidRDefault="00E41C96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Cena</w:t>
            </w:r>
          </w:p>
          <w:p w14:paraId="6EBE798C" w14:textId="77777777" w:rsidR="00E41C96" w:rsidRPr="00991DBB" w:rsidRDefault="00E41C96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jedn. brutto</w:t>
            </w:r>
          </w:p>
        </w:tc>
        <w:tc>
          <w:tcPr>
            <w:tcW w:w="1418" w:type="dxa"/>
          </w:tcPr>
          <w:p w14:paraId="1C49E5B9" w14:textId="77777777" w:rsidR="00E41C96" w:rsidRPr="00991DBB" w:rsidRDefault="00E41C96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 xml:space="preserve">Cena brutto </w:t>
            </w:r>
            <w:r w:rsidRPr="00A71817">
              <w:rPr>
                <w:rFonts w:asciiTheme="minorHAnsi" w:eastAsiaTheme="minorHAnsi" w:hAnsiTheme="minorHAnsi" w:cstheme="minorHAnsi"/>
                <w:color w:val="auto"/>
                <w:sz w:val="18"/>
                <w:szCs w:val="18"/>
                <w:lang w:val="pl-PL" w:eastAsia="en-US"/>
              </w:rPr>
              <w:t>z tytułu przeniesienia autorskich praw majątkowych</w:t>
            </w:r>
          </w:p>
        </w:tc>
        <w:tc>
          <w:tcPr>
            <w:tcW w:w="1134" w:type="dxa"/>
          </w:tcPr>
          <w:p w14:paraId="59FEB968" w14:textId="77777777" w:rsidR="00E41C96" w:rsidRPr="00991DBB" w:rsidRDefault="00E41C96" w:rsidP="000665B7">
            <w:pP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Wartość brutto</w:t>
            </w:r>
          </w:p>
          <w:p w14:paraId="1C1BA466" w14:textId="77777777" w:rsidR="00E41C96" w:rsidRPr="00991DBB" w:rsidRDefault="00E41C96" w:rsidP="000665B7">
            <w:pP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(kolumna         C x F)</w:t>
            </w:r>
          </w:p>
        </w:tc>
        <w:tc>
          <w:tcPr>
            <w:tcW w:w="1275" w:type="dxa"/>
          </w:tcPr>
          <w:p w14:paraId="6B7E99D2" w14:textId="77777777" w:rsidR="00E41C96" w:rsidRPr="00991DBB" w:rsidRDefault="00E41C96" w:rsidP="000665B7">
            <w:pPr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val="pl-PL" w:eastAsia="en-US"/>
              </w:rPr>
              <w:t>Całkowita wartość brutto (kolumna G+H)</w:t>
            </w:r>
          </w:p>
        </w:tc>
      </w:tr>
      <w:tr w:rsidR="00E41C96" w:rsidRPr="00991DBB" w14:paraId="56D47401" w14:textId="77777777" w:rsidTr="00A71817">
        <w:trPr>
          <w:trHeight w:val="353"/>
        </w:trPr>
        <w:tc>
          <w:tcPr>
            <w:tcW w:w="426" w:type="dxa"/>
          </w:tcPr>
          <w:p w14:paraId="147BBA40" w14:textId="77777777" w:rsidR="00E41C96" w:rsidRPr="00991DBB" w:rsidRDefault="00E41C96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A</w:t>
            </w:r>
          </w:p>
        </w:tc>
        <w:tc>
          <w:tcPr>
            <w:tcW w:w="2126" w:type="dxa"/>
          </w:tcPr>
          <w:p w14:paraId="69A4E737" w14:textId="77777777" w:rsidR="00E41C96" w:rsidRPr="00E51FFF" w:rsidRDefault="00E41C96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E51FFF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B</w:t>
            </w:r>
          </w:p>
        </w:tc>
        <w:tc>
          <w:tcPr>
            <w:tcW w:w="709" w:type="dxa"/>
          </w:tcPr>
          <w:p w14:paraId="76470B22" w14:textId="77777777" w:rsidR="00E41C96" w:rsidRPr="00991DBB" w:rsidRDefault="00E41C96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C</w:t>
            </w:r>
          </w:p>
        </w:tc>
        <w:tc>
          <w:tcPr>
            <w:tcW w:w="850" w:type="dxa"/>
          </w:tcPr>
          <w:p w14:paraId="1E83159C" w14:textId="77777777" w:rsidR="00E41C96" w:rsidRPr="00991DBB" w:rsidRDefault="00E41C96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D</w:t>
            </w:r>
          </w:p>
        </w:tc>
        <w:tc>
          <w:tcPr>
            <w:tcW w:w="851" w:type="dxa"/>
          </w:tcPr>
          <w:p w14:paraId="25E0B7B2" w14:textId="77777777" w:rsidR="00E41C96" w:rsidRPr="00991DBB" w:rsidRDefault="00E41C96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E</w:t>
            </w:r>
          </w:p>
        </w:tc>
        <w:tc>
          <w:tcPr>
            <w:tcW w:w="850" w:type="dxa"/>
          </w:tcPr>
          <w:p w14:paraId="38F40015" w14:textId="77777777" w:rsidR="00E41C96" w:rsidRPr="00991DBB" w:rsidRDefault="00E41C96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F</w:t>
            </w:r>
          </w:p>
        </w:tc>
        <w:tc>
          <w:tcPr>
            <w:tcW w:w="1418" w:type="dxa"/>
          </w:tcPr>
          <w:p w14:paraId="03B3E5FF" w14:textId="77777777" w:rsidR="00E41C96" w:rsidRPr="00991DBB" w:rsidRDefault="00E41C96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G</w:t>
            </w:r>
          </w:p>
        </w:tc>
        <w:tc>
          <w:tcPr>
            <w:tcW w:w="1134" w:type="dxa"/>
          </w:tcPr>
          <w:p w14:paraId="278B1C3D" w14:textId="77777777" w:rsidR="00E41C96" w:rsidRPr="00991DBB" w:rsidRDefault="00E41C96" w:rsidP="000665B7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H</w:t>
            </w:r>
          </w:p>
        </w:tc>
        <w:tc>
          <w:tcPr>
            <w:tcW w:w="1275" w:type="dxa"/>
          </w:tcPr>
          <w:p w14:paraId="1EC71745" w14:textId="77777777" w:rsidR="00E41C96" w:rsidRPr="00991DBB" w:rsidRDefault="00E41C96" w:rsidP="000665B7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991DBB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I</w:t>
            </w:r>
          </w:p>
        </w:tc>
      </w:tr>
      <w:tr w:rsidR="006B5E7C" w:rsidRPr="00991DBB" w14:paraId="0D45B841" w14:textId="77777777" w:rsidTr="00A71817">
        <w:trPr>
          <w:trHeight w:val="567"/>
        </w:trPr>
        <w:tc>
          <w:tcPr>
            <w:tcW w:w="426" w:type="dxa"/>
          </w:tcPr>
          <w:p w14:paraId="5AB6FD13" w14:textId="54C1A1BD" w:rsidR="006B5E7C" w:rsidRPr="00991DBB" w:rsidRDefault="006B5E7C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1</w:t>
            </w:r>
          </w:p>
        </w:tc>
        <w:tc>
          <w:tcPr>
            <w:tcW w:w="2126" w:type="dxa"/>
          </w:tcPr>
          <w:p w14:paraId="3917B5E4" w14:textId="27254FC5" w:rsidR="006B5E7C" w:rsidRPr="00E51FFF" w:rsidRDefault="006B5E7C" w:rsidP="00E51FFF">
            <w:pPr>
              <w:spacing w:after="120"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E51FFF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Kalendarz książkowy A5</w:t>
            </w:r>
          </w:p>
        </w:tc>
        <w:tc>
          <w:tcPr>
            <w:tcW w:w="709" w:type="dxa"/>
          </w:tcPr>
          <w:p w14:paraId="5DA9CC8F" w14:textId="5D71F867" w:rsidR="006B5E7C" w:rsidRPr="0088091D" w:rsidRDefault="006B5E7C" w:rsidP="00E51FFF">
            <w:pPr>
              <w:spacing w:after="120" w:line="360" w:lineRule="auto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lang w:val="pl-PL" w:eastAsia="en-US"/>
              </w:rPr>
            </w:pPr>
            <w:r w:rsidRPr="0088091D">
              <w:rPr>
                <w:rFonts w:asciiTheme="minorHAnsi" w:eastAsiaTheme="minorHAnsi" w:hAnsiTheme="minorHAnsi" w:cstheme="minorHAnsi"/>
                <w:b/>
                <w:color w:val="000000" w:themeColor="text1"/>
                <w:lang w:val="pl-PL" w:eastAsia="en-US"/>
              </w:rPr>
              <w:t>100</w:t>
            </w:r>
          </w:p>
        </w:tc>
        <w:tc>
          <w:tcPr>
            <w:tcW w:w="850" w:type="dxa"/>
          </w:tcPr>
          <w:p w14:paraId="561976E5" w14:textId="77777777" w:rsidR="006B5E7C" w:rsidRPr="00991DBB" w:rsidRDefault="006B5E7C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851" w:type="dxa"/>
          </w:tcPr>
          <w:p w14:paraId="29F30D14" w14:textId="77777777" w:rsidR="006B5E7C" w:rsidRPr="00991DBB" w:rsidRDefault="006B5E7C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850" w:type="dxa"/>
          </w:tcPr>
          <w:p w14:paraId="6C498298" w14:textId="77777777" w:rsidR="006B5E7C" w:rsidRPr="00991DBB" w:rsidRDefault="006B5E7C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418" w:type="dxa"/>
          </w:tcPr>
          <w:p w14:paraId="5B23E240" w14:textId="77777777" w:rsidR="006B5E7C" w:rsidRPr="00991DBB" w:rsidRDefault="006B5E7C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134" w:type="dxa"/>
          </w:tcPr>
          <w:p w14:paraId="0AAB93C9" w14:textId="77777777" w:rsidR="006B5E7C" w:rsidRPr="00991DBB" w:rsidRDefault="006B5E7C" w:rsidP="006B5E7C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275" w:type="dxa"/>
          </w:tcPr>
          <w:p w14:paraId="73513406" w14:textId="77777777" w:rsidR="006B5E7C" w:rsidRPr="00991DBB" w:rsidRDefault="006B5E7C" w:rsidP="006B5E7C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</w:tr>
      <w:tr w:rsidR="006B5E7C" w:rsidRPr="00991DBB" w14:paraId="6682BB1D" w14:textId="77777777" w:rsidTr="00A71817">
        <w:trPr>
          <w:trHeight w:val="567"/>
        </w:trPr>
        <w:tc>
          <w:tcPr>
            <w:tcW w:w="426" w:type="dxa"/>
          </w:tcPr>
          <w:p w14:paraId="46BA42A5" w14:textId="357E59CB" w:rsidR="006B5E7C" w:rsidRPr="00991DBB" w:rsidRDefault="006B5E7C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2</w:t>
            </w:r>
          </w:p>
        </w:tc>
        <w:tc>
          <w:tcPr>
            <w:tcW w:w="2126" w:type="dxa"/>
          </w:tcPr>
          <w:p w14:paraId="729B9426" w14:textId="222E65A7" w:rsidR="006B5E7C" w:rsidRPr="00E51FFF" w:rsidRDefault="006B5E7C" w:rsidP="00E51FFF">
            <w:pPr>
              <w:spacing w:after="120"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E51FFF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Kalendarz ścienny, trójdzielny</w:t>
            </w:r>
          </w:p>
        </w:tc>
        <w:tc>
          <w:tcPr>
            <w:tcW w:w="709" w:type="dxa"/>
          </w:tcPr>
          <w:p w14:paraId="558F5856" w14:textId="68FE87EA" w:rsidR="006B5E7C" w:rsidRPr="0088091D" w:rsidRDefault="006B5E7C" w:rsidP="00E51FFF">
            <w:pPr>
              <w:spacing w:after="120" w:line="360" w:lineRule="auto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lang w:val="pl-PL" w:eastAsia="en-US"/>
              </w:rPr>
            </w:pPr>
            <w:r w:rsidRPr="0088091D">
              <w:rPr>
                <w:rFonts w:asciiTheme="minorHAnsi" w:eastAsiaTheme="minorHAnsi" w:hAnsiTheme="minorHAnsi" w:cstheme="minorHAnsi"/>
                <w:b/>
                <w:color w:val="000000" w:themeColor="text1"/>
                <w:lang w:val="pl-PL" w:eastAsia="en-US"/>
              </w:rPr>
              <w:t>220</w:t>
            </w:r>
          </w:p>
        </w:tc>
        <w:tc>
          <w:tcPr>
            <w:tcW w:w="850" w:type="dxa"/>
          </w:tcPr>
          <w:p w14:paraId="773CAFAF" w14:textId="77777777" w:rsidR="006B5E7C" w:rsidRPr="00991DBB" w:rsidRDefault="006B5E7C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851" w:type="dxa"/>
          </w:tcPr>
          <w:p w14:paraId="6E2CC19C" w14:textId="77777777" w:rsidR="006B5E7C" w:rsidRPr="00991DBB" w:rsidRDefault="006B5E7C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850" w:type="dxa"/>
          </w:tcPr>
          <w:p w14:paraId="460C7362" w14:textId="77777777" w:rsidR="006B5E7C" w:rsidRPr="00991DBB" w:rsidRDefault="006B5E7C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418" w:type="dxa"/>
          </w:tcPr>
          <w:p w14:paraId="66B35E3A" w14:textId="77777777" w:rsidR="006B5E7C" w:rsidRPr="00991DBB" w:rsidRDefault="006B5E7C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134" w:type="dxa"/>
          </w:tcPr>
          <w:p w14:paraId="0A32B8EE" w14:textId="77777777" w:rsidR="006B5E7C" w:rsidRPr="00991DBB" w:rsidRDefault="006B5E7C" w:rsidP="006B5E7C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275" w:type="dxa"/>
          </w:tcPr>
          <w:p w14:paraId="56ED3E7A" w14:textId="77777777" w:rsidR="006B5E7C" w:rsidRPr="00991DBB" w:rsidRDefault="006B5E7C" w:rsidP="006B5E7C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</w:tr>
      <w:tr w:rsidR="006B5E7C" w:rsidRPr="00991DBB" w14:paraId="5988C59C" w14:textId="77777777" w:rsidTr="00A71817">
        <w:trPr>
          <w:trHeight w:val="567"/>
        </w:trPr>
        <w:tc>
          <w:tcPr>
            <w:tcW w:w="426" w:type="dxa"/>
          </w:tcPr>
          <w:p w14:paraId="40513DD9" w14:textId="12561CF2" w:rsidR="006B5E7C" w:rsidRPr="00991DBB" w:rsidRDefault="006B5E7C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3</w:t>
            </w:r>
          </w:p>
        </w:tc>
        <w:tc>
          <w:tcPr>
            <w:tcW w:w="2126" w:type="dxa"/>
          </w:tcPr>
          <w:p w14:paraId="07BE8068" w14:textId="64BEFD32" w:rsidR="006B5E7C" w:rsidRPr="00E51FFF" w:rsidRDefault="006B5E7C" w:rsidP="00E51FFF">
            <w:pPr>
              <w:spacing w:after="120"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E51FFF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Kalendarz biurkowy na spirali „piramidka”</w:t>
            </w:r>
          </w:p>
        </w:tc>
        <w:tc>
          <w:tcPr>
            <w:tcW w:w="709" w:type="dxa"/>
          </w:tcPr>
          <w:p w14:paraId="3250CFB4" w14:textId="0E044E58" w:rsidR="006B5E7C" w:rsidRPr="0088091D" w:rsidRDefault="006B5E7C" w:rsidP="00E51FFF">
            <w:pPr>
              <w:spacing w:after="120" w:line="360" w:lineRule="auto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lang w:val="pl-PL" w:eastAsia="en-US"/>
              </w:rPr>
            </w:pPr>
            <w:r w:rsidRPr="0088091D">
              <w:rPr>
                <w:rFonts w:asciiTheme="minorHAnsi" w:eastAsiaTheme="minorHAnsi" w:hAnsiTheme="minorHAnsi" w:cstheme="minorHAnsi"/>
                <w:b/>
                <w:color w:val="000000" w:themeColor="text1"/>
                <w:lang w:val="pl-PL" w:eastAsia="en-US"/>
              </w:rPr>
              <w:t>115</w:t>
            </w:r>
          </w:p>
        </w:tc>
        <w:tc>
          <w:tcPr>
            <w:tcW w:w="850" w:type="dxa"/>
          </w:tcPr>
          <w:p w14:paraId="613CEF86" w14:textId="77777777" w:rsidR="006B5E7C" w:rsidRPr="00991DBB" w:rsidRDefault="006B5E7C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851" w:type="dxa"/>
          </w:tcPr>
          <w:p w14:paraId="79BDDE4A" w14:textId="77777777" w:rsidR="006B5E7C" w:rsidRPr="00991DBB" w:rsidRDefault="006B5E7C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850" w:type="dxa"/>
          </w:tcPr>
          <w:p w14:paraId="0405AB55" w14:textId="77777777" w:rsidR="006B5E7C" w:rsidRPr="00991DBB" w:rsidRDefault="006B5E7C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418" w:type="dxa"/>
          </w:tcPr>
          <w:p w14:paraId="688A8576" w14:textId="525F33D5" w:rsidR="006B5E7C" w:rsidRPr="00991DBB" w:rsidRDefault="006B5E7C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134" w:type="dxa"/>
          </w:tcPr>
          <w:p w14:paraId="252EF8CE" w14:textId="77777777" w:rsidR="006B5E7C" w:rsidRPr="00991DBB" w:rsidRDefault="006B5E7C" w:rsidP="006B5E7C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275" w:type="dxa"/>
          </w:tcPr>
          <w:p w14:paraId="160BB0C2" w14:textId="77777777" w:rsidR="006B5E7C" w:rsidRPr="00991DBB" w:rsidRDefault="006B5E7C" w:rsidP="006B5E7C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</w:tr>
      <w:tr w:rsidR="006B5E7C" w:rsidRPr="00991DBB" w14:paraId="656A7BBF" w14:textId="77777777" w:rsidTr="00A71817">
        <w:trPr>
          <w:trHeight w:val="567"/>
        </w:trPr>
        <w:tc>
          <w:tcPr>
            <w:tcW w:w="426" w:type="dxa"/>
          </w:tcPr>
          <w:p w14:paraId="6F11E848" w14:textId="2007E046" w:rsidR="006B5E7C" w:rsidRPr="00991DBB" w:rsidRDefault="006B5E7C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4</w:t>
            </w:r>
          </w:p>
        </w:tc>
        <w:tc>
          <w:tcPr>
            <w:tcW w:w="2126" w:type="dxa"/>
          </w:tcPr>
          <w:p w14:paraId="1D09009A" w14:textId="45EDD200" w:rsidR="006B5E7C" w:rsidRPr="00E51FFF" w:rsidRDefault="006B5E7C" w:rsidP="00E51FFF">
            <w:pPr>
              <w:spacing w:after="240"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r w:rsidRPr="00E51FFF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Biuwar</w:t>
            </w:r>
          </w:p>
        </w:tc>
        <w:tc>
          <w:tcPr>
            <w:tcW w:w="709" w:type="dxa"/>
          </w:tcPr>
          <w:p w14:paraId="7D68E3E4" w14:textId="4F9E23FD" w:rsidR="006B5E7C" w:rsidRPr="0088091D" w:rsidRDefault="006B5E7C" w:rsidP="00E51FFF">
            <w:pPr>
              <w:spacing w:after="240" w:line="360" w:lineRule="auto"/>
              <w:jc w:val="right"/>
              <w:rPr>
                <w:rFonts w:asciiTheme="minorHAnsi" w:eastAsiaTheme="minorHAnsi" w:hAnsiTheme="minorHAnsi" w:cstheme="minorHAnsi"/>
                <w:b/>
                <w:color w:val="000000" w:themeColor="text1"/>
                <w:lang w:val="pl-PL" w:eastAsia="en-US"/>
              </w:rPr>
            </w:pPr>
            <w:r w:rsidRPr="0088091D">
              <w:rPr>
                <w:rFonts w:asciiTheme="minorHAnsi" w:eastAsiaTheme="minorHAnsi" w:hAnsiTheme="minorHAnsi" w:cstheme="minorHAnsi"/>
                <w:b/>
                <w:color w:val="000000" w:themeColor="text1"/>
                <w:lang w:val="pl-PL" w:eastAsia="en-US"/>
              </w:rPr>
              <w:t>115</w:t>
            </w:r>
          </w:p>
        </w:tc>
        <w:tc>
          <w:tcPr>
            <w:tcW w:w="850" w:type="dxa"/>
          </w:tcPr>
          <w:p w14:paraId="3BFB9AC3" w14:textId="77777777" w:rsidR="006B5E7C" w:rsidRPr="00991DBB" w:rsidRDefault="006B5E7C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851" w:type="dxa"/>
          </w:tcPr>
          <w:p w14:paraId="3E6D0B46" w14:textId="77777777" w:rsidR="006B5E7C" w:rsidRPr="00991DBB" w:rsidRDefault="006B5E7C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850" w:type="dxa"/>
          </w:tcPr>
          <w:p w14:paraId="78564D80" w14:textId="77777777" w:rsidR="006B5E7C" w:rsidRPr="00991DBB" w:rsidRDefault="006B5E7C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418" w:type="dxa"/>
          </w:tcPr>
          <w:p w14:paraId="21E815DF" w14:textId="299DC839" w:rsidR="006B5E7C" w:rsidRPr="00991DBB" w:rsidRDefault="006B5E7C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134" w:type="dxa"/>
          </w:tcPr>
          <w:p w14:paraId="5F9BD4EA" w14:textId="724DB175" w:rsidR="006B5E7C" w:rsidRPr="00991DBB" w:rsidRDefault="006B5E7C" w:rsidP="006B5E7C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275" w:type="dxa"/>
          </w:tcPr>
          <w:p w14:paraId="78440B17" w14:textId="77777777" w:rsidR="006B5E7C" w:rsidRPr="00991DBB" w:rsidRDefault="006B5E7C" w:rsidP="006B5E7C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</w:tr>
      <w:tr w:rsidR="006B5E7C" w:rsidRPr="00991DBB" w14:paraId="67727D09" w14:textId="77777777" w:rsidTr="000665B7">
        <w:trPr>
          <w:trHeight w:val="567"/>
        </w:trPr>
        <w:tc>
          <w:tcPr>
            <w:tcW w:w="7230" w:type="dxa"/>
            <w:gridSpan w:val="7"/>
          </w:tcPr>
          <w:p w14:paraId="411A3B1C" w14:textId="77777777" w:rsidR="006B5E7C" w:rsidRPr="00E51FFF" w:rsidRDefault="006B5E7C" w:rsidP="00E51FFF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  <w:p w14:paraId="265A6A27" w14:textId="77777777" w:rsidR="006B5E7C" w:rsidRPr="00E51FFF" w:rsidRDefault="006B5E7C" w:rsidP="00E51FFF">
            <w:pPr>
              <w:spacing w:line="360" w:lineRule="auto"/>
              <w:rPr>
                <w:rFonts w:asciiTheme="minorHAnsi" w:eastAsiaTheme="minorHAnsi" w:hAnsiTheme="minorHAnsi" w:cstheme="minorHAnsi"/>
                <w:b/>
                <w:color w:val="auto"/>
                <w:lang w:val="pl-PL" w:eastAsia="en-US"/>
              </w:rPr>
            </w:pPr>
            <w:r w:rsidRPr="00E51FFF">
              <w:rPr>
                <w:rFonts w:asciiTheme="minorHAnsi" w:eastAsiaTheme="minorHAnsi" w:hAnsiTheme="minorHAnsi" w:cstheme="minorHAnsi"/>
                <w:b/>
                <w:color w:val="auto"/>
                <w:lang w:val="pl-PL" w:eastAsia="en-US"/>
              </w:rPr>
              <w:t>Suma zamówienia</w:t>
            </w:r>
          </w:p>
        </w:tc>
        <w:tc>
          <w:tcPr>
            <w:tcW w:w="1134" w:type="dxa"/>
          </w:tcPr>
          <w:p w14:paraId="75A730DB" w14:textId="77777777" w:rsidR="006B5E7C" w:rsidRPr="00991DBB" w:rsidRDefault="006B5E7C" w:rsidP="006B5E7C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  <w:tc>
          <w:tcPr>
            <w:tcW w:w="1275" w:type="dxa"/>
          </w:tcPr>
          <w:p w14:paraId="2A0A47D5" w14:textId="77777777" w:rsidR="006B5E7C" w:rsidRPr="00991DBB" w:rsidRDefault="006B5E7C" w:rsidP="006B5E7C">
            <w:pPr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</w:p>
        </w:tc>
      </w:tr>
    </w:tbl>
    <w:p w14:paraId="163B627D" w14:textId="77777777" w:rsidR="00E41C96" w:rsidRDefault="00E41C96" w:rsidP="00065A1C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E51FFF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E51FFF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E51FFF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E51FFF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E51FFF">
      <w:pPr>
        <w:pStyle w:val="Teksttreci0"/>
        <w:shd w:val="clear" w:color="auto" w:fill="auto"/>
        <w:spacing w:before="0" w:after="0" w:line="360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1FB52C0" w14:textId="3DD32225" w:rsidR="00D8165E" w:rsidRPr="00C513AB" w:rsidRDefault="00DC1BCE" w:rsidP="00E51FFF">
      <w:pPr>
        <w:pStyle w:val="Teksttreci0"/>
        <w:shd w:val="clear" w:color="auto" w:fill="auto"/>
        <w:spacing w:before="0" w:after="0" w:line="360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6A3E299F" w14:textId="18A4A72F" w:rsidR="00766F02" w:rsidRPr="00CB0846" w:rsidRDefault="00766F02" w:rsidP="00E51FFF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</w:t>
      </w:r>
      <w:r w:rsidR="004966A5" w:rsidRPr="00886985">
        <w:rPr>
          <w:rFonts w:ascii="Calibri" w:hAnsi="Calibri" w:cs="Calibri"/>
          <w:bCs/>
          <w:sz w:val="24"/>
          <w:szCs w:val="24"/>
        </w:rPr>
        <w:t>(Dz. U. 202</w:t>
      </w:r>
      <w:r w:rsidR="00AA743A">
        <w:rPr>
          <w:rFonts w:ascii="Calibri" w:hAnsi="Calibri" w:cs="Calibri"/>
          <w:bCs/>
          <w:sz w:val="24"/>
          <w:szCs w:val="24"/>
        </w:rPr>
        <w:t>4</w:t>
      </w:r>
      <w:r w:rsidR="004966A5" w:rsidRPr="00886985">
        <w:rPr>
          <w:rFonts w:ascii="Calibri" w:hAnsi="Calibri" w:cs="Calibri"/>
          <w:bCs/>
          <w:sz w:val="24"/>
          <w:szCs w:val="24"/>
        </w:rPr>
        <w:t xml:space="preserve">  poz. </w:t>
      </w:r>
      <w:r w:rsidR="00AA743A">
        <w:rPr>
          <w:rFonts w:ascii="Calibri" w:hAnsi="Calibri" w:cs="Calibri"/>
          <w:bCs/>
          <w:sz w:val="24"/>
          <w:szCs w:val="24"/>
        </w:rPr>
        <w:t>50</w:t>
      </w:r>
      <w:r w:rsidR="004966A5">
        <w:rPr>
          <w:rFonts w:ascii="Calibri" w:hAnsi="Calibri" w:cs="Calibri"/>
          <w:bCs/>
          <w:sz w:val="24"/>
          <w:szCs w:val="24"/>
        </w:rPr>
        <w:t>7</w:t>
      </w:r>
      <w:r w:rsidR="004966A5" w:rsidRPr="00886985">
        <w:rPr>
          <w:rFonts w:ascii="Calibri" w:hAnsi="Calibri" w:cs="Calibri"/>
          <w:bCs/>
          <w:sz w:val="24"/>
          <w:szCs w:val="24"/>
        </w:rPr>
        <w:t>)</w:t>
      </w:r>
      <w:r w:rsidR="004966A5">
        <w:rPr>
          <w:rFonts w:ascii="Calibri" w:hAnsi="Calibri" w:cs="Calibri"/>
          <w:bCs/>
          <w:sz w:val="24"/>
          <w:szCs w:val="24"/>
        </w:rPr>
        <w:t xml:space="preserve"> 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 xml:space="preserve">zmierzającego do udzielenia zamówienia publicznego oraz, iż niniejsze oświadczenie należy traktować jako aktualne na każdym etapie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CB0846" w:rsidRDefault="00766F02" w:rsidP="00E51FFF">
      <w:pPr>
        <w:spacing w:before="120" w:line="360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E51FFF">
      <w:pPr>
        <w:numPr>
          <w:ilvl w:val="0"/>
          <w:numId w:val="3"/>
        </w:numPr>
        <w:spacing w:before="120" w:line="360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E51FFF">
      <w:pPr>
        <w:numPr>
          <w:ilvl w:val="0"/>
          <w:numId w:val="3"/>
        </w:numPr>
        <w:spacing w:before="120" w:line="360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E51FFF">
      <w:pPr>
        <w:numPr>
          <w:ilvl w:val="0"/>
          <w:numId w:val="3"/>
        </w:numPr>
        <w:spacing w:before="120" w:line="360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E51FFF">
      <w:pPr>
        <w:tabs>
          <w:tab w:val="left" w:pos="284"/>
        </w:tabs>
        <w:spacing w:line="360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554B594F" w14:textId="2242478D" w:rsidR="00CB0846" w:rsidRPr="00E51FFF" w:rsidRDefault="001F4C06" w:rsidP="00E51FFF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248C1B92" w14:textId="77777777" w:rsidR="00F05749" w:rsidRPr="000B5120" w:rsidRDefault="00F05749" w:rsidP="00CB0846">
      <w:pPr>
        <w:pStyle w:val="Teksttreci0"/>
        <w:shd w:val="clear" w:color="auto" w:fill="auto"/>
        <w:spacing w:before="0" w:after="0" w:line="276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089C00DE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345E135B" w14:textId="63BFBFEA" w:rsidR="0022732C" w:rsidRPr="0022732C" w:rsidRDefault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sectPr w:rsidR="0022732C" w:rsidRPr="0022732C" w:rsidSect="004E5C1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D850A" w14:textId="77777777" w:rsidR="00036B34" w:rsidRDefault="00036B34">
      <w:r>
        <w:separator/>
      </w:r>
    </w:p>
  </w:endnote>
  <w:endnote w:type="continuationSeparator" w:id="0">
    <w:p w14:paraId="610D1C48" w14:textId="77777777" w:rsidR="00036B34" w:rsidRDefault="0003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867F7" w:rsidRPr="008867F7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036B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15F06439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867F7" w:rsidRPr="008867F7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AE593" w14:textId="77777777" w:rsidR="00036B34" w:rsidRDefault="00036B34">
      <w:r>
        <w:separator/>
      </w:r>
    </w:p>
  </w:footnote>
  <w:footnote w:type="continuationSeparator" w:id="0">
    <w:p w14:paraId="59F6F8F6" w14:textId="77777777" w:rsidR="00036B34" w:rsidRDefault="00036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036B3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856BFA" w:rsidRDefault="00036B34">
    <w:pPr>
      <w:rPr>
        <w:sz w:val="2"/>
        <w:szCs w:val="2"/>
        <w:lang w:val="pl-PL"/>
      </w:rPr>
    </w:pPr>
  </w:p>
  <w:p w14:paraId="72A48DA9" w14:textId="77777777" w:rsidR="00E810EC" w:rsidRDefault="00036B34">
    <w:pPr>
      <w:rPr>
        <w:sz w:val="2"/>
        <w:szCs w:val="2"/>
        <w:lang w:val="pl-PL"/>
      </w:rPr>
    </w:pPr>
  </w:p>
  <w:p w14:paraId="2DDB6FC0" w14:textId="77777777" w:rsidR="00E810EC" w:rsidRDefault="00036B34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4E544A0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B1E1F"/>
    <w:multiLevelType w:val="hybridMultilevel"/>
    <w:tmpl w:val="326A7574"/>
    <w:lvl w:ilvl="0" w:tplc="8162FBAA">
      <w:start w:val="1"/>
      <w:numFmt w:val="decimal"/>
      <w:pStyle w:val="NumeracjaIpoziom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1598A"/>
    <w:rsid w:val="0002258F"/>
    <w:rsid w:val="00035CE9"/>
    <w:rsid w:val="00036B34"/>
    <w:rsid w:val="000444EB"/>
    <w:rsid w:val="0006297F"/>
    <w:rsid w:val="00065A1C"/>
    <w:rsid w:val="00067321"/>
    <w:rsid w:val="00080CF5"/>
    <w:rsid w:val="000939DA"/>
    <w:rsid w:val="000A0A49"/>
    <w:rsid w:val="000B5120"/>
    <w:rsid w:val="000C2F18"/>
    <w:rsid w:val="000D7EBB"/>
    <w:rsid w:val="000F02ED"/>
    <w:rsid w:val="000F23ED"/>
    <w:rsid w:val="00122179"/>
    <w:rsid w:val="00122E7F"/>
    <w:rsid w:val="00131057"/>
    <w:rsid w:val="001400E5"/>
    <w:rsid w:val="00141132"/>
    <w:rsid w:val="001416DF"/>
    <w:rsid w:val="00152A32"/>
    <w:rsid w:val="001573FA"/>
    <w:rsid w:val="00161E25"/>
    <w:rsid w:val="001971E0"/>
    <w:rsid w:val="001A4CD7"/>
    <w:rsid w:val="001B021D"/>
    <w:rsid w:val="001C7DA1"/>
    <w:rsid w:val="001D5BB5"/>
    <w:rsid w:val="001F077E"/>
    <w:rsid w:val="001F27FC"/>
    <w:rsid w:val="001F4C06"/>
    <w:rsid w:val="001F6CC7"/>
    <w:rsid w:val="00203B8F"/>
    <w:rsid w:val="00204C04"/>
    <w:rsid w:val="002117BF"/>
    <w:rsid w:val="0021239B"/>
    <w:rsid w:val="0022732C"/>
    <w:rsid w:val="002379AB"/>
    <w:rsid w:val="002416B5"/>
    <w:rsid w:val="00244F30"/>
    <w:rsid w:val="00280624"/>
    <w:rsid w:val="002826B7"/>
    <w:rsid w:val="00282836"/>
    <w:rsid w:val="00282CD8"/>
    <w:rsid w:val="002D1220"/>
    <w:rsid w:val="002E1657"/>
    <w:rsid w:val="00300596"/>
    <w:rsid w:val="00306ABB"/>
    <w:rsid w:val="00307A4F"/>
    <w:rsid w:val="00356BC3"/>
    <w:rsid w:val="00370069"/>
    <w:rsid w:val="0038130D"/>
    <w:rsid w:val="00387B3B"/>
    <w:rsid w:val="003D44E2"/>
    <w:rsid w:val="003F125C"/>
    <w:rsid w:val="003F4F48"/>
    <w:rsid w:val="003F5890"/>
    <w:rsid w:val="004132B7"/>
    <w:rsid w:val="004342EA"/>
    <w:rsid w:val="00476415"/>
    <w:rsid w:val="00485469"/>
    <w:rsid w:val="00493630"/>
    <w:rsid w:val="004966A5"/>
    <w:rsid w:val="004A1E9F"/>
    <w:rsid w:val="004A7A20"/>
    <w:rsid w:val="004B06BE"/>
    <w:rsid w:val="004E00D5"/>
    <w:rsid w:val="004E5C13"/>
    <w:rsid w:val="004F47E7"/>
    <w:rsid w:val="004F673C"/>
    <w:rsid w:val="00507C5C"/>
    <w:rsid w:val="005115F7"/>
    <w:rsid w:val="00531F3D"/>
    <w:rsid w:val="00556AD2"/>
    <w:rsid w:val="00562B4B"/>
    <w:rsid w:val="00581459"/>
    <w:rsid w:val="005945E6"/>
    <w:rsid w:val="005A7DF8"/>
    <w:rsid w:val="005E3766"/>
    <w:rsid w:val="005F38B0"/>
    <w:rsid w:val="00601107"/>
    <w:rsid w:val="006040E6"/>
    <w:rsid w:val="00622EF5"/>
    <w:rsid w:val="00623F17"/>
    <w:rsid w:val="0064072A"/>
    <w:rsid w:val="0064736E"/>
    <w:rsid w:val="00651A75"/>
    <w:rsid w:val="00651FF1"/>
    <w:rsid w:val="006523DC"/>
    <w:rsid w:val="00665EF1"/>
    <w:rsid w:val="00670965"/>
    <w:rsid w:val="00675D18"/>
    <w:rsid w:val="00681A43"/>
    <w:rsid w:val="00682CDB"/>
    <w:rsid w:val="00682D5B"/>
    <w:rsid w:val="0068596B"/>
    <w:rsid w:val="006B5E7C"/>
    <w:rsid w:val="006B717B"/>
    <w:rsid w:val="006C3858"/>
    <w:rsid w:val="00715BAC"/>
    <w:rsid w:val="00716F07"/>
    <w:rsid w:val="00726B6C"/>
    <w:rsid w:val="0072764E"/>
    <w:rsid w:val="00766F02"/>
    <w:rsid w:val="00771C04"/>
    <w:rsid w:val="00785F72"/>
    <w:rsid w:val="00787636"/>
    <w:rsid w:val="007A0902"/>
    <w:rsid w:val="007D4578"/>
    <w:rsid w:val="0080456D"/>
    <w:rsid w:val="008358EE"/>
    <w:rsid w:val="008474DF"/>
    <w:rsid w:val="008508A9"/>
    <w:rsid w:val="00854F2E"/>
    <w:rsid w:val="00875108"/>
    <w:rsid w:val="008753B9"/>
    <w:rsid w:val="0088091D"/>
    <w:rsid w:val="008867F7"/>
    <w:rsid w:val="00890333"/>
    <w:rsid w:val="00897079"/>
    <w:rsid w:val="008A043C"/>
    <w:rsid w:val="008A3976"/>
    <w:rsid w:val="008E520C"/>
    <w:rsid w:val="008F760A"/>
    <w:rsid w:val="009105BB"/>
    <w:rsid w:val="00913065"/>
    <w:rsid w:val="00913E54"/>
    <w:rsid w:val="00917EA8"/>
    <w:rsid w:val="0093261A"/>
    <w:rsid w:val="00947F06"/>
    <w:rsid w:val="009510FB"/>
    <w:rsid w:val="00997790"/>
    <w:rsid w:val="009C69FA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60656"/>
    <w:rsid w:val="00A71817"/>
    <w:rsid w:val="00A85A7C"/>
    <w:rsid w:val="00AA743A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A1A24"/>
    <w:rsid w:val="00BE6163"/>
    <w:rsid w:val="00BF0E5B"/>
    <w:rsid w:val="00C214E6"/>
    <w:rsid w:val="00C315A5"/>
    <w:rsid w:val="00C36980"/>
    <w:rsid w:val="00C41A2A"/>
    <w:rsid w:val="00C4449D"/>
    <w:rsid w:val="00C513AB"/>
    <w:rsid w:val="00C56BC2"/>
    <w:rsid w:val="00C56D0E"/>
    <w:rsid w:val="00C85547"/>
    <w:rsid w:val="00C9313A"/>
    <w:rsid w:val="00CB0846"/>
    <w:rsid w:val="00CB0882"/>
    <w:rsid w:val="00D14A71"/>
    <w:rsid w:val="00D222C1"/>
    <w:rsid w:val="00D44809"/>
    <w:rsid w:val="00D54F5E"/>
    <w:rsid w:val="00D8165E"/>
    <w:rsid w:val="00D8708E"/>
    <w:rsid w:val="00DA3196"/>
    <w:rsid w:val="00DC1BCE"/>
    <w:rsid w:val="00DC201F"/>
    <w:rsid w:val="00DC4C14"/>
    <w:rsid w:val="00DD1B82"/>
    <w:rsid w:val="00DD57CA"/>
    <w:rsid w:val="00DD6D86"/>
    <w:rsid w:val="00E13987"/>
    <w:rsid w:val="00E36AE7"/>
    <w:rsid w:val="00E41C96"/>
    <w:rsid w:val="00E51FFF"/>
    <w:rsid w:val="00E64B0D"/>
    <w:rsid w:val="00E71B2A"/>
    <w:rsid w:val="00E864DA"/>
    <w:rsid w:val="00E92817"/>
    <w:rsid w:val="00EA1FEB"/>
    <w:rsid w:val="00EC4273"/>
    <w:rsid w:val="00ED7ACE"/>
    <w:rsid w:val="00EE545D"/>
    <w:rsid w:val="00EF0DC7"/>
    <w:rsid w:val="00F05749"/>
    <w:rsid w:val="00F12E63"/>
    <w:rsid w:val="00F379D1"/>
    <w:rsid w:val="00F415A6"/>
    <w:rsid w:val="00F424B1"/>
    <w:rsid w:val="00F42EF3"/>
    <w:rsid w:val="00F501C6"/>
    <w:rsid w:val="00F71A65"/>
    <w:rsid w:val="00FC1AA1"/>
    <w:rsid w:val="00FD63A4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  <w15:docId w15:val="{0DA9CDBE-7F36-412C-8E72-3A4BCCAE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acjaIpoziom">
    <w:name w:val="Numeracja I poziom"/>
    <w:basedOn w:val="Akapitzlist"/>
    <w:link w:val="NumeracjaIpoziomZnak"/>
    <w:qFormat/>
    <w:rsid w:val="00065A1C"/>
    <w:pPr>
      <w:numPr>
        <w:numId w:val="5"/>
      </w:numPr>
      <w:spacing w:after="240" w:line="360" w:lineRule="auto"/>
      <w:ind w:left="397" w:hanging="397"/>
      <w:contextualSpacing w:val="0"/>
    </w:pPr>
    <w:rPr>
      <w:rFonts w:asciiTheme="minorHAnsi" w:eastAsiaTheme="minorHAnsi" w:hAnsiTheme="minorHAnsi" w:cstheme="minorBidi"/>
      <w:color w:val="000000" w:themeColor="text1"/>
      <w:szCs w:val="22"/>
      <w:lang w:val="pl-PL" w:eastAsia="en-US"/>
    </w:rPr>
  </w:style>
  <w:style w:type="character" w:customStyle="1" w:styleId="NumeracjaIpoziomZnak">
    <w:name w:val="Numeracja I poziom Znak"/>
    <w:basedOn w:val="Domylnaczcionkaakapitu"/>
    <w:link w:val="NumeracjaIpoziom"/>
    <w:rsid w:val="00065A1C"/>
    <w:rPr>
      <w:color w:val="000000" w:themeColor="text1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E41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3990"/>
    <w:rsid w:val="00027022"/>
    <w:rsid w:val="00106077"/>
    <w:rsid w:val="00121F04"/>
    <w:rsid w:val="001B0737"/>
    <w:rsid w:val="001D3B65"/>
    <w:rsid w:val="00291C9C"/>
    <w:rsid w:val="00323730"/>
    <w:rsid w:val="0034696C"/>
    <w:rsid w:val="003778B0"/>
    <w:rsid w:val="00440CE0"/>
    <w:rsid w:val="004B462A"/>
    <w:rsid w:val="004E4E9C"/>
    <w:rsid w:val="004F43A5"/>
    <w:rsid w:val="005632B7"/>
    <w:rsid w:val="005A687B"/>
    <w:rsid w:val="00641990"/>
    <w:rsid w:val="006B2FFD"/>
    <w:rsid w:val="006F5D97"/>
    <w:rsid w:val="00757575"/>
    <w:rsid w:val="007F4805"/>
    <w:rsid w:val="00824149"/>
    <w:rsid w:val="00847220"/>
    <w:rsid w:val="008F1D5A"/>
    <w:rsid w:val="008F7E23"/>
    <w:rsid w:val="009258BF"/>
    <w:rsid w:val="0099338B"/>
    <w:rsid w:val="009E21DB"/>
    <w:rsid w:val="00A112E8"/>
    <w:rsid w:val="00A34A09"/>
    <w:rsid w:val="00A838F2"/>
    <w:rsid w:val="00AB3127"/>
    <w:rsid w:val="00B116E5"/>
    <w:rsid w:val="00BE2ACD"/>
    <w:rsid w:val="00C37889"/>
    <w:rsid w:val="00C85A38"/>
    <w:rsid w:val="00CB492D"/>
    <w:rsid w:val="00CD567D"/>
    <w:rsid w:val="00DA6954"/>
    <w:rsid w:val="00DD6CE3"/>
    <w:rsid w:val="00DE0477"/>
    <w:rsid w:val="00DE7C2B"/>
    <w:rsid w:val="00E04E26"/>
    <w:rsid w:val="00EA0748"/>
    <w:rsid w:val="00EA78BB"/>
    <w:rsid w:val="00EE0747"/>
    <w:rsid w:val="00EE33F5"/>
    <w:rsid w:val="00F0129E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Aleksandra Wołoch</cp:lastModifiedBy>
  <cp:revision>2</cp:revision>
  <cp:lastPrinted>2023-08-08T11:06:00Z</cp:lastPrinted>
  <dcterms:created xsi:type="dcterms:W3CDTF">2024-08-29T05:52:00Z</dcterms:created>
  <dcterms:modified xsi:type="dcterms:W3CDTF">2024-08-29T05:52:00Z</dcterms:modified>
</cp:coreProperties>
</file>